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C2AD" w14:textId="77777777" w:rsidR="006A5414" w:rsidRPr="00AB3E4F" w:rsidRDefault="006A5414" w:rsidP="006A5414">
      <w:pPr>
        <w:spacing w:line="360" w:lineRule="auto"/>
        <w:jc w:val="both"/>
        <w:rPr>
          <w:b/>
          <w:sz w:val="22"/>
          <w:szCs w:val="22"/>
        </w:rPr>
      </w:pPr>
    </w:p>
    <w:p w14:paraId="5C4737D8" w14:textId="77777777" w:rsidR="006A5414" w:rsidRPr="00C26ABD" w:rsidRDefault="00C26ABD" w:rsidP="009F3547">
      <w:pPr>
        <w:spacing w:line="360" w:lineRule="auto"/>
        <w:jc w:val="center"/>
        <w:rPr>
          <w:sz w:val="22"/>
          <w:szCs w:val="22"/>
        </w:rPr>
      </w:pPr>
      <w:r w:rsidRPr="00C26ABD">
        <w:rPr>
          <w:b/>
          <w:sz w:val="22"/>
          <w:szCs w:val="22"/>
        </w:rPr>
        <w:t xml:space="preserve">DECLARAÇÃO </w:t>
      </w:r>
      <w:r w:rsidR="009F3547">
        <w:rPr>
          <w:b/>
          <w:sz w:val="22"/>
          <w:szCs w:val="22"/>
        </w:rPr>
        <w:t xml:space="preserve">DE </w:t>
      </w:r>
      <w:r w:rsidRPr="00C26ABD">
        <w:rPr>
          <w:b/>
          <w:sz w:val="22"/>
          <w:szCs w:val="22"/>
        </w:rPr>
        <w:t>APLICAÇÃO DOS RECURSOS</w:t>
      </w:r>
    </w:p>
    <w:p w14:paraId="333640DF" w14:textId="77777777" w:rsidR="009F3547" w:rsidRPr="00846907" w:rsidRDefault="009F3547" w:rsidP="009F354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(Artigo 51</w:t>
      </w:r>
      <w:r w:rsidRPr="00846907">
        <w:rPr>
          <w:rFonts w:ascii="Arial" w:hAnsi="Arial" w:cs="Arial"/>
          <w:sz w:val="18"/>
          <w:szCs w:val="18"/>
        </w:rPr>
        <w:t xml:space="preserve"> da Lei n° 13.019/2014 alterada pela Lei n° 13.204/2015)</w:t>
      </w:r>
    </w:p>
    <w:p w14:paraId="436377F7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59FE071C" w14:textId="77777777" w:rsidR="006A5414" w:rsidRDefault="006A5414" w:rsidP="006A5414">
      <w:pPr>
        <w:spacing w:line="360" w:lineRule="auto"/>
        <w:jc w:val="center"/>
        <w:rPr>
          <w:b/>
          <w:sz w:val="22"/>
          <w:szCs w:val="22"/>
        </w:rPr>
      </w:pPr>
    </w:p>
    <w:p w14:paraId="0163A8D9" w14:textId="77777777" w:rsidR="006A5414" w:rsidRPr="00AB3E4F" w:rsidRDefault="006A5414" w:rsidP="006A5414">
      <w:pPr>
        <w:spacing w:line="360" w:lineRule="auto"/>
        <w:jc w:val="center"/>
        <w:rPr>
          <w:b/>
          <w:sz w:val="22"/>
          <w:szCs w:val="22"/>
        </w:rPr>
      </w:pPr>
    </w:p>
    <w:p w14:paraId="675140FB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3336C736" w14:textId="77777777" w:rsidR="006A5414" w:rsidRPr="00AB3E4F" w:rsidRDefault="003B5365" w:rsidP="006A5414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6A5414" w:rsidRPr="00AB3E4F">
        <w:rPr>
          <w:sz w:val="22"/>
          <w:szCs w:val="22"/>
        </w:rPr>
        <w:t>declaro para os devidos fins que a entidade __________________ se compromete em aplicar os recursos repassados de acordo com o art. 51 da Lei 13019/2014</w:t>
      </w:r>
      <w:r w:rsidR="00A8221E">
        <w:rPr>
          <w:sz w:val="22"/>
          <w:szCs w:val="22"/>
        </w:rPr>
        <w:t>, alterada pela Lei nº 13.204/2015.</w:t>
      </w:r>
    </w:p>
    <w:p w14:paraId="57852261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2984D32F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67A673C9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77B4CB52" w14:textId="77777777" w:rsidR="00262CCE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6DE8F8CE" w14:textId="77777777"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1D9DE5F5" w14:textId="187EDFA6" w:rsidR="00262CCE" w:rsidRPr="00502226" w:rsidRDefault="00240431" w:rsidP="00262CCE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262CCE" w:rsidRPr="00502226">
        <w:rPr>
          <w:sz w:val="22"/>
          <w:szCs w:val="22"/>
        </w:rPr>
        <w:t xml:space="preserve">, </w:t>
      </w:r>
      <w:r>
        <w:rPr>
          <w:sz w:val="22"/>
          <w:szCs w:val="22"/>
        </w:rPr>
        <w:t>_____ de _________</w:t>
      </w:r>
      <w:r w:rsidR="00027B87">
        <w:rPr>
          <w:sz w:val="22"/>
          <w:szCs w:val="22"/>
        </w:rPr>
        <w:t>______ de 20</w:t>
      </w:r>
      <w:r w:rsidR="000F7CCF">
        <w:rPr>
          <w:sz w:val="22"/>
          <w:szCs w:val="22"/>
        </w:rPr>
        <w:t>2</w:t>
      </w:r>
      <w:r w:rsidR="00A76103">
        <w:rPr>
          <w:sz w:val="22"/>
          <w:szCs w:val="22"/>
        </w:rPr>
        <w:t>3</w:t>
      </w:r>
    </w:p>
    <w:p w14:paraId="4D8BA9DE" w14:textId="77777777"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02007687" w14:textId="77777777" w:rsidR="00262CCE" w:rsidRPr="00502226" w:rsidRDefault="00262CCE" w:rsidP="00262CCE">
      <w:pPr>
        <w:jc w:val="center"/>
        <w:rPr>
          <w:sz w:val="22"/>
          <w:szCs w:val="22"/>
        </w:rPr>
      </w:pPr>
    </w:p>
    <w:p w14:paraId="66CFDA74" w14:textId="77777777" w:rsidR="00262CCE" w:rsidRPr="00502226" w:rsidRDefault="00262CCE" w:rsidP="00262CC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4EFC83EF" w14:textId="77777777" w:rsidR="00262CCE" w:rsidRPr="00502226" w:rsidRDefault="00262CCE" w:rsidP="00262CC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485E58F7" w14:textId="77777777"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6687E035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05B1415A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7C24C2FA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2958F43F" w14:textId="77777777" w:rsidR="006A5414" w:rsidRPr="00AB3E4F" w:rsidRDefault="006A5414" w:rsidP="006A5414">
      <w:pPr>
        <w:rPr>
          <w:sz w:val="22"/>
          <w:szCs w:val="22"/>
        </w:rPr>
      </w:pPr>
    </w:p>
    <w:p w14:paraId="549EDF70" w14:textId="77777777" w:rsidR="006A5414" w:rsidRPr="00AB3E4F" w:rsidRDefault="006A5414" w:rsidP="006A5414">
      <w:pPr>
        <w:rPr>
          <w:sz w:val="22"/>
          <w:szCs w:val="22"/>
        </w:rPr>
      </w:pPr>
    </w:p>
    <w:p w14:paraId="6DEEC19F" w14:textId="77777777" w:rsidR="006A5414" w:rsidRPr="00AB3E4F" w:rsidRDefault="006A5414" w:rsidP="006A5414">
      <w:pPr>
        <w:rPr>
          <w:sz w:val="22"/>
          <w:szCs w:val="22"/>
        </w:rPr>
      </w:pPr>
    </w:p>
    <w:p w14:paraId="7B86ED37" w14:textId="77777777" w:rsidR="006A5414" w:rsidRPr="00AB3E4F" w:rsidRDefault="006A5414" w:rsidP="006A5414">
      <w:pPr>
        <w:rPr>
          <w:sz w:val="22"/>
          <w:szCs w:val="22"/>
        </w:rPr>
      </w:pPr>
    </w:p>
    <w:p w14:paraId="02474BF3" w14:textId="77777777" w:rsidR="006A5414" w:rsidRPr="00AB3E4F" w:rsidRDefault="006A5414" w:rsidP="006A5414">
      <w:pPr>
        <w:rPr>
          <w:sz w:val="22"/>
          <w:szCs w:val="22"/>
        </w:rPr>
      </w:pPr>
    </w:p>
    <w:p w14:paraId="04394B39" w14:textId="77777777" w:rsidR="006A5414" w:rsidRPr="00AB3E4F" w:rsidRDefault="006A5414" w:rsidP="006A5414">
      <w:pPr>
        <w:rPr>
          <w:sz w:val="22"/>
          <w:szCs w:val="22"/>
        </w:rPr>
      </w:pPr>
    </w:p>
    <w:p w14:paraId="2507880D" w14:textId="77777777" w:rsidR="006A5414" w:rsidRPr="00AB3E4F" w:rsidRDefault="006A5414" w:rsidP="006A5414">
      <w:pPr>
        <w:rPr>
          <w:sz w:val="22"/>
          <w:szCs w:val="22"/>
        </w:rPr>
      </w:pPr>
    </w:p>
    <w:p w14:paraId="2CFB29FD" w14:textId="77777777" w:rsidR="006A5414" w:rsidRPr="00AB3E4F" w:rsidRDefault="006A5414" w:rsidP="006A5414">
      <w:pPr>
        <w:rPr>
          <w:sz w:val="22"/>
          <w:szCs w:val="22"/>
        </w:rPr>
      </w:pPr>
    </w:p>
    <w:p w14:paraId="3A86A03F" w14:textId="77777777" w:rsidR="006A5414" w:rsidRPr="00AB3E4F" w:rsidRDefault="006A5414" w:rsidP="006A5414">
      <w:pPr>
        <w:rPr>
          <w:sz w:val="22"/>
          <w:szCs w:val="22"/>
        </w:rPr>
      </w:pPr>
    </w:p>
    <w:p w14:paraId="59BE5E19" w14:textId="77777777" w:rsidR="006A5414" w:rsidRPr="00AB3E4F" w:rsidRDefault="006A5414" w:rsidP="006A5414">
      <w:pPr>
        <w:rPr>
          <w:sz w:val="22"/>
          <w:szCs w:val="22"/>
        </w:rPr>
      </w:pPr>
    </w:p>
    <w:p w14:paraId="772CD911" w14:textId="77777777" w:rsidR="006A5414" w:rsidRPr="00AB3E4F" w:rsidRDefault="006A5414" w:rsidP="006A5414">
      <w:pPr>
        <w:rPr>
          <w:sz w:val="22"/>
          <w:szCs w:val="22"/>
        </w:rPr>
      </w:pPr>
    </w:p>
    <w:p w14:paraId="0E906846" w14:textId="77777777" w:rsidR="006A5414" w:rsidRPr="00AB3E4F" w:rsidRDefault="006A5414" w:rsidP="006A5414">
      <w:pPr>
        <w:rPr>
          <w:sz w:val="22"/>
          <w:szCs w:val="22"/>
        </w:rPr>
      </w:pPr>
    </w:p>
    <w:p w14:paraId="54FD0C16" w14:textId="77777777" w:rsidR="006A5414" w:rsidRPr="00AB3E4F" w:rsidRDefault="006A5414" w:rsidP="006A5414">
      <w:pPr>
        <w:rPr>
          <w:sz w:val="22"/>
          <w:szCs w:val="22"/>
        </w:rPr>
      </w:pPr>
    </w:p>
    <w:p w14:paraId="0AC58CD9" w14:textId="77777777" w:rsidR="006A5414" w:rsidRPr="00AB3E4F" w:rsidRDefault="006A5414" w:rsidP="006A5414">
      <w:pPr>
        <w:rPr>
          <w:sz w:val="22"/>
          <w:szCs w:val="22"/>
        </w:rPr>
      </w:pPr>
    </w:p>
    <w:p w14:paraId="57B9270A" w14:textId="77777777" w:rsidR="006A5414" w:rsidRPr="00AB3E4F" w:rsidRDefault="006A5414" w:rsidP="006A5414">
      <w:pPr>
        <w:rPr>
          <w:sz w:val="22"/>
          <w:szCs w:val="22"/>
        </w:rPr>
      </w:pPr>
    </w:p>
    <w:p w14:paraId="751B8C09" w14:textId="77777777" w:rsidR="006A5414" w:rsidRPr="00AB3E4F" w:rsidRDefault="006A5414" w:rsidP="006A5414">
      <w:pPr>
        <w:rPr>
          <w:sz w:val="22"/>
          <w:szCs w:val="22"/>
        </w:rPr>
      </w:pPr>
    </w:p>
    <w:sectPr w:rsidR="006A5414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FC71" w14:textId="77777777" w:rsidR="00870C73" w:rsidRDefault="00870C73" w:rsidP="00287720">
      <w:r>
        <w:separator/>
      </w:r>
    </w:p>
  </w:endnote>
  <w:endnote w:type="continuationSeparator" w:id="0">
    <w:p w14:paraId="3C16F7A6" w14:textId="77777777" w:rsidR="00870C73" w:rsidRDefault="00870C73" w:rsidP="0028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6951" w14:textId="77777777" w:rsidR="00870C73" w:rsidRDefault="00870C73" w:rsidP="00287720">
      <w:r>
        <w:separator/>
      </w:r>
    </w:p>
  </w:footnote>
  <w:footnote w:type="continuationSeparator" w:id="0">
    <w:p w14:paraId="4A262473" w14:textId="77777777" w:rsidR="00870C73" w:rsidRDefault="00870C73" w:rsidP="0028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34C6" w14:textId="77777777" w:rsidR="000C3E98" w:rsidRDefault="006A5414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414"/>
    <w:rsid w:val="00027B87"/>
    <w:rsid w:val="000B1373"/>
    <w:rsid w:val="000F7CCF"/>
    <w:rsid w:val="00240431"/>
    <w:rsid w:val="00262CCE"/>
    <w:rsid w:val="00287720"/>
    <w:rsid w:val="00296111"/>
    <w:rsid w:val="003B5365"/>
    <w:rsid w:val="006050E2"/>
    <w:rsid w:val="00656A58"/>
    <w:rsid w:val="006A5414"/>
    <w:rsid w:val="00752A97"/>
    <w:rsid w:val="00870C73"/>
    <w:rsid w:val="009F3547"/>
    <w:rsid w:val="00A76103"/>
    <w:rsid w:val="00A8221E"/>
    <w:rsid w:val="00B66496"/>
    <w:rsid w:val="00BB48F1"/>
    <w:rsid w:val="00C26ABD"/>
    <w:rsid w:val="00C3148C"/>
    <w:rsid w:val="00EA7061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26A4"/>
  <w15:docId w15:val="{B5EDEE1D-75EF-4108-9638-65C3CA1C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A54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54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6A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6A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14</cp:revision>
  <dcterms:created xsi:type="dcterms:W3CDTF">2016-10-07T17:28:00Z</dcterms:created>
  <dcterms:modified xsi:type="dcterms:W3CDTF">2023-04-18T20:09:00Z</dcterms:modified>
</cp:coreProperties>
</file>